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5A2D" w14:textId="77777777" w:rsidR="008F5A5C" w:rsidRPr="00E83F3E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E83F3E">
        <w:rPr>
          <w:rFonts w:ascii="Calibri" w:hAnsi="Calibri"/>
          <w:b/>
          <w:sz w:val="28"/>
          <w:szCs w:val="28"/>
        </w:rPr>
        <w:t>ΑΙΤΗΣΗ ΣΥΜΜΕΤΟΧΗΣ</w:t>
      </w:r>
    </w:p>
    <w:p w14:paraId="59799AA5" w14:textId="77777777" w:rsidR="00C35A38" w:rsidRPr="00E83F3E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E83F3E">
        <w:rPr>
          <w:rFonts w:ascii="Calibri" w:hAnsi="Calibri"/>
          <w:b/>
          <w:sz w:val="28"/>
          <w:szCs w:val="28"/>
        </w:rPr>
        <w:t xml:space="preserve">ΣΤΟ ΠΡΟΓΡΑΜΜΑ </w:t>
      </w:r>
      <w:r w:rsidR="00C93C3F" w:rsidRPr="00E83F3E">
        <w:rPr>
          <w:rFonts w:ascii="Calibri" w:hAnsi="Calibri"/>
          <w:b/>
          <w:sz w:val="28"/>
          <w:szCs w:val="28"/>
        </w:rPr>
        <w:t>«ΠΡΑΚΤΙΚΗ AΣΚΗΣΗ ΠΑΝΕΠΙΣΤΗΜΙΟΥ ΠΑΤΡΩΝ</w:t>
      </w:r>
    </w:p>
    <w:p w14:paraId="08F4A8B4" w14:textId="1A6313B2" w:rsidR="00C93C3F" w:rsidRPr="00E83F3E" w:rsidRDefault="00C93C3F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E83F3E">
        <w:rPr>
          <w:rFonts w:ascii="Calibri" w:hAnsi="Calibri"/>
          <w:b/>
          <w:sz w:val="28"/>
          <w:szCs w:val="28"/>
        </w:rPr>
        <w:t xml:space="preserve">AK. ΕΤΩΝ </w:t>
      </w:r>
      <w:r w:rsidR="00C35A38" w:rsidRPr="00E83F3E">
        <w:rPr>
          <w:rFonts w:ascii="Calibri" w:hAnsi="Calibri"/>
          <w:b/>
          <w:sz w:val="28"/>
          <w:szCs w:val="28"/>
        </w:rPr>
        <w:t>2024-2025, 2025-2026 &amp; 2026-2027</w:t>
      </w:r>
      <w:r w:rsidRPr="00E83F3E">
        <w:rPr>
          <w:rFonts w:ascii="Calibri" w:hAnsi="Calibri"/>
          <w:b/>
          <w:sz w:val="28"/>
          <w:szCs w:val="28"/>
        </w:rPr>
        <w:t>»</w:t>
      </w:r>
    </w:p>
    <w:p w14:paraId="5F2B7A65" w14:textId="288A5BB6" w:rsidR="008F5A5C" w:rsidRPr="00E83F3E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E83F3E">
        <w:rPr>
          <w:rFonts w:ascii="Calibri" w:hAnsi="Calibri"/>
          <w:b/>
          <w:sz w:val="28"/>
          <w:szCs w:val="28"/>
        </w:rPr>
        <w:t>ΑΚΑΔΗΜΑΪΚΟ ΕΤΟΣ 20</w:t>
      </w:r>
      <w:r w:rsidR="004E2FC6" w:rsidRPr="00E83F3E">
        <w:rPr>
          <w:rFonts w:ascii="Calibri" w:hAnsi="Calibri"/>
          <w:b/>
          <w:sz w:val="28"/>
          <w:szCs w:val="28"/>
        </w:rPr>
        <w:t>2</w:t>
      </w:r>
      <w:r w:rsidR="00C35A38" w:rsidRPr="00E83F3E">
        <w:rPr>
          <w:rFonts w:ascii="Calibri" w:hAnsi="Calibri"/>
          <w:b/>
          <w:sz w:val="28"/>
          <w:szCs w:val="28"/>
        </w:rPr>
        <w:t>4</w:t>
      </w:r>
      <w:r w:rsidRPr="00E83F3E">
        <w:rPr>
          <w:rFonts w:ascii="Calibri" w:hAnsi="Calibri"/>
          <w:b/>
          <w:sz w:val="28"/>
          <w:szCs w:val="28"/>
        </w:rPr>
        <w:t>-20</w:t>
      </w:r>
      <w:r w:rsidR="004E2FC6" w:rsidRPr="00E83F3E">
        <w:rPr>
          <w:rFonts w:ascii="Calibri" w:hAnsi="Calibri"/>
          <w:b/>
          <w:sz w:val="28"/>
          <w:szCs w:val="28"/>
        </w:rPr>
        <w:t>2</w:t>
      </w:r>
      <w:r w:rsidR="00C35A38" w:rsidRPr="00E83F3E">
        <w:rPr>
          <w:rFonts w:ascii="Calibri" w:hAnsi="Calibri"/>
          <w:b/>
          <w:sz w:val="28"/>
          <w:szCs w:val="28"/>
        </w:rPr>
        <w:t>5</w:t>
      </w:r>
    </w:p>
    <w:p w14:paraId="75867674" w14:textId="758D5148" w:rsidR="006253D6" w:rsidRPr="00E83F3E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E83F3E">
        <w:rPr>
          <w:rFonts w:ascii="Calibri" w:hAnsi="Calibri"/>
          <w:b/>
          <w:sz w:val="28"/>
          <w:szCs w:val="28"/>
        </w:rPr>
        <w:t>ΤΜΗΜΑ:</w:t>
      </w:r>
      <w:r w:rsidR="00F81908" w:rsidRPr="00E83F3E">
        <w:rPr>
          <w:rFonts w:ascii="Calibri" w:hAnsi="Calibri"/>
          <w:b/>
          <w:sz w:val="28"/>
          <w:szCs w:val="28"/>
        </w:rPr>
        <w:t xml:space="preserve"> </w:t>
      </w:r>
      <w:r w:rsidR="00724F02" w:rsidRPr="00E83F3E">
        <w:rPr>
          <w:rFonts w:ascii="Calibri" w:hAnsi="Calibri"/>
          <w:b/>
          <w:sz w:val="28"/>
          <w:szCs w:val="28"/>
        </w:rPr>
        <w:t>ΦΥΣΙΚΗΣ</w:t>
      </w:r>
    </w:p>
    <w:p w14:paraId="28A2872C" w14:textId="77777777" w:rsidR="00C93C3F" w:rsidRPr="00E83F3E" w:rsidRDefault="00C93C3F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E83F3E" w:rsidRPr="00E83F3E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E83F3E" w:rsidRDefault="008F5A5C" w:rsidP="009D006A">
            <w:pPr>
              <w:pStyle w:val="BodyText"/>
              <w:rPr>
                <w:rFonts w:ascii="Calibri" w:hAnsi="Calibri"/>
                <w:b w:val="0"/>
                <w:sz w:val="18"/>
                <w:szCs w:val="18"/>
              </w:rPr>
            </w:pPr>
            <w:r w:rsidRPr="00E83F3E">
              <w:rPr>
                <w:rFonts w:ascii="Calibri" w:hAnsi="Calibri"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E83F3E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</w:p>
        </w:tc>
      </w:tr>
      <w:tr w:rsidR="00E83F3E" w:rsidRPr="00E83F3E" w14:paraId="74EC31B1" w14:textId="77777777" w:rsidTr="00F8190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E83F3E" w:rsidRDefault="008F5A5C" w:rsidP="009D006A">
            <w:pPr>
              <w:pStyle w:val="BodyText"/>
              <w:rPr>
                <w:rFonts w:ascii="Calibri" w:hAnsi="Calibri"/>
                <w:b w:val="0"/>
                <w:sz w:val="18"/>
                <w:szCs w:val="18"/>
              </w:rPr>
            </w:pPr>
            <w:r w:rsidRPr="00E83F3E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E83F3E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E3B2DB" w14:textId="77777777" w:rsidR="008F5A5C" w:rsidRPr="00E83F3E" w:rsidRDefault="008F5A5C" w:rsidP="009D006A">
            <w:pPr>
              <w:pStyle w:val="BodyText"/>
              <w:rPr>
                <w:rFonts w:ascii="Calibri" w:hAnsi="Calibri"/>
                <w:b w:val="0"/>
                <w:sz w:val="18"/>
                <w:szCs w:val="18"/>
              </w:rPr>
            </w:pPr>
            <w:r w:rsidRPr="00E83F3E">
              <w:rPr>
                <w:rFonts w:ascii="Calibri" w:hAnsi="Calibri"/>
                <w:sz w:val="18"/>
                <w:szCs w:val="18"/>
              </w:rPr>
              <w:t>Έτος 1</w:t>
            </w:r>
            <w:r w:rsidRPr="00E83F3E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E83F3E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2183" w:type="dxa"/>
          </w:tcPr>
          <w:p w14:paraId="5E516DBF" w14:textId="77777777" w:rsidR="008F5A5C" w:rsidRPr="00E83F3E" w:rsidRDefault="008F5A5C" w:rsidP="009D006A">
            <w:pPr>
              <w:pStyle w:val="BodyText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E83F3E" w:rsidRPr="00E83F3E" w14:paraId="38EE7C84" w14:textId="77777777" w:rsidTr="00F81908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8F5A5C" w:rsidRPr="00E83F3E" w:rsidRDefault="008F5A5C" w:rsidP="009D006A">
            <w:pPr>
              <w:pStyle w:val="BodyText"/>
              <w:rPr>
                <w:rFonts w:ascii="Calibri" w:hAnsi="Calibri"/>
                <w:b w:val="0"/>
                <w:sz w:val="18"/>
                <w:szCs w:val="18"/>
              </w:rPr>
            </w:pPr>
            <w:r w:rsidRPr="00E83F3E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14:paraId="136F68A5" w14:textId="77777777" w:rsidR="008F5A5C" w:rsidRPr="00E83F3E" w:rsidRDefault="008F5A5C" w:rsidP="009D006A">
            <w:pPr>
              <w:pStyle w:val="BodyText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40E3BA3" w14:textId="77777777" w:rsidR="008F5A5C" w:rsidRPr="00E83F3E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  <w:r w:rsidRPr="00E83F3E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14:paraId="2112B0D0" w14:textId="77777777" w:rsidR="008F5A5C" w:rsidRPr="00E83F3E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</w:p>
          <w:p w14:paraId="6515D1CF" w14:textId="77777777" w:rsidR="008F5A5C" w:rsidRPr="00E83F3E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</w:p>
          <w:p w14:paraId="111EDF86" w14:textId="77777777" w:rsidR="008F5A5C" w:rsidRPr="00E83F3E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  <w:r w:rsidRPr="00E83F3E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E83F3E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E83F3E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340" w:type="dxa"/>
          </w:tcPr>
          <w:p w14:paraId="6871CBAE" w14:textId="77777777" w:rsidR="008F5A5C" w:rsidRPr="00E83F3E" w:rsidRDefault="008F5A5C" w:rsidP="009D006A">
            <w:pPr>
              <w:pStyle w:val="BodyText"/>
              <w:rPr>
                <w:rFonts w:ascii="Calibri" w:hAnsi="Calibri"/>
                <w:b w:val="0"/>
                <w:sz w:val="18"/>
                <w:szCs w:val="18"/>
              </w:rPr>
            </w:pPr>
            <w:r w:rsidRPr="00E83F3E">
              <w:rPr>
                <w:rFonts w:ascii="Calibri" w:hAnsi="Calibri"/>
                <w:sz w:val="18"/>
                <w:szCs w:val="18"/>
              </w:rPr>
              <w:t xml:space="preserve">Εξάμηνο φοίτησης: </w:t>
            </w:r>
          </w:p>
        </w:tc>
        <w:tc>
          <w:tcPr>
            <w:tcW w:w="2183" w:type="dxa"/>
          </w:tcPr>
          <w:p w14:paraId="709FAE4C" w14:textId="77777777" w:rsidR="008F5A5C" w:rsidRPr="00E83F3E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</w:p>
        </w:tc>
      </w:tr>
      <w:tr w:rsidR="00E83F3E" w:rsidRPr="00E83F3E" w14:paraId="014E054A" w14:textId="77777777" w:rsidTr="00F81908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8F5A5C" w:rsidRPr="00E83F3E" w:rsidRDefault="008F5A5C" w:rsidP="009D006A">
            <w:pPr>
              <w:pStyle w:val="BodyText"/>
              <w:rPr>
                <w:rFonts w:ascii="Calibri" w:hAnsi="Calibri"/>
                <w:b w:val="0"/>
                <w:sz w:val="18"/>
                <w:szCs w:val="18"/>
              </w:rPr>
            </w:pPr>
            <w:r w:rsidRPr="00E83F3E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8F5A5C" w:rsidRPr="00E83F3E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  <w:r w:rsidRPr="00E83F3E">
              <w:rPr>
                <w:rFonts w:ascii="Calibri" w:hAnsi="Calibri"/>
                <w:sz w:val="18"/>
                <w:szCs w:val="18"/>
              </w:rPr>
              <w:t>Διεύθυνση:</w:t>
            </w:r>
          </w:p>
          <w:p w14:paraId="57E23D61" w14:textId="77777777" w:rsidR="008F5A5C" w:rsidRPr="00E83F3E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</w:p>
          <w:p w14:paraId="1D59A03C" w14:textId="77777777" w:rsidR="008F5A5C" w:rsidRPr="00E83F3E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</w:p>
          <w:p w14:paraId="1264EA27" w14:textId="77777777" w:rsidR="008F5A5C" w:rsidRPr="00E83F3E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  <w:r w:rsidRPr="00E83F3E">
              <w:rPr>
                <w:rFonts w:ascii="Calibri" w:hAnsi="Calibri"/>
                <w:sz w:val="18"/>
                <w:szCs w:val="18"/>
              </w:rPr>
              <w:t>Τηλέφωνο:</w:t>
            </w:r>
          </w:p>
        </w:tc>
        <w:tc>
          <w:tcPr>
            <w:tcW w:w="2340" w:type="dxa"/>
          </w:tcPr>
          <w:p w14:paraId="02076C8A" w14:textId="3A4DAC09" w:rsidR="008F5A5C" w:rsidRPr="00E83F3E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  <w:r w:rsidRPr="00E83F3E">
              <w:rPr>
                <w:rFonts w:ascii="Calibri" w:hAnsi="Calibri"/>
                <w:sz w:val="18"/>
                <w:szCs w:val="18"/>
              </w:rPr>
              <w:t>Μέσος Όρος Βαθμολογίας</w:t>
            </w:r>
            <w:r w:rsidR="00724F02" w:rsidRPr="00E83F3E">
              <w:rPr>
                <w:rFonts w:ascii="Calibri" w:hAnsi="Calibri"/>
                <w:sz w:val="18"/>
                <w:szCs w:val="18"/>
              </w:rPr>
              <w:t xml:space="preserve"> περασμένων μαθημάτων </w:t>
            </w:r>
            <w:r w:rsidR="00E83F3E" w:rsidRPr="00E83F3E">
              <w:rPr>
                <w:rFonts w:ascii="Calibri" w:hAnsi="Calibri"/>
                <w:sz w:val="18"/>
                <w:szCs w:val="18"/>
              </w:rPr>
              <w:t>έως</w:t>
            </w:r>
            <w:r w:rsidR="00724F02" w:rsidRPr="00E83F3E">
              <w:rPr>
                <w:rFonts w:ascii="Calibri" w:hAnsi="Calibri"/>
                <w:sz w:val="18"/>
                <w:szCs w:val="18"/>
              </w:rPr>
              <w:t xml:space="preserve"> την εξεταστική </w:t>
            </w:r>
            <w:r w:rsidR="006A63E0" w:rsidRPr="00E83F3E">
              <w:rPr>
                <w:rFonts w:ascii="Calibri" w:hAnsi="Calibri"/>
                <w:sz w:val="18"/>
                <w:szCs w:val="18"/>
              </w:rPr>
              <w:t>Σεπτεμβρίου</w:t>
            </w:r>
            <w:r w:rsidR="00724F02" w:rsidRPr="00E83F3E">
              <w:rPr>
                <w:rFonts w:ascii="Calibri" w:hAnsi="Calibri"/>
                <w:sz w:val="18"/>
                <w:szCs w:val="18"/>
              </w:rPr>
              <w:t xml:space="preserve"> 202</w:t>
            </w:r>
            <w:r w:rsidR="006A63E0" w:rsidRPr="00E83F3E">
              <w:rPr>
                <w:rFonts w:ascii="Calibri" w:hAnsi="Calibri"/>
                <w:sz w:val="18"/>
                <w:szCs w:val="18"/>
              </w:rPr>
              <w:t>4</w:t>
            </w:r>
            <w:r w:rsidRPr="00E83F3E">
              <w:rPr>
                <w:rFonts w:ascii="Calibri" w:hAnsi="Calibri"/>
                <w:sz w:val="18"/>
                <w:szCs w:val="18"/>
              </w:rPr>
              <w:t>:</w:t>
            </w:r>
          </w:p>
          <w:p w14:paraId="4477912A" w14:textId="3CE51C3B" w:rsidR="00724F02" w:rsidRPr="00E83F3E" w:rsidRDefault="00724F02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83" w:type="dxa"/>
          </w:tcPr>
          <w:p w14:paraId="3A08DE89" w14:textId="77777777" w:rsidR="008F5A5C" w:rsidRPr="00E83F3E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</w:p>
        </w:tc>
      </w:tr>
      <w:tr w:rsidR="00E83F3E" w:rsidRPr="00E83F3E" w14:paraId="030F647C" w14:textId="77777777" w:rsidTr="00F81908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8F5A5C" w:rsidRPr="00E83F3E" w:rsidRDefault="008F5A5C" w:rsidP="009D006A">
            <w:pPr>
              <w:pStyle w:val="BodyText"/>
              <w:rPr>
                <w:rFonts w:ascii="Calibri" w:hAnsi="Calibri"/>
                <w:b w:val="0"/>
                <w:sz w:val="18"/>
                <w:szCs w:val="18"/>
              </w:rPr>
            </w:pPr>
            <w:r w:rsidRPr="00E83F3E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E83F3E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600" w:type="dxa"/>
          </w:tcPr>
          <w:p w14:paraId="5693DFBF" w14:textId="77777777" w:rsidR="008F5A5C" w:rsidRPr="00E83F3E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1100BDF0" w14:textId="22C8BAAB" w:rsidR="008F5A5C" w:rsidRPr="00E83F3E" w:rsidRDefault="00240FAE" w:rsidP="00240FAE">
            <w:pPr>
              <w:pStyle w:val="BodyText"/>
              <w:rPr>
                <w:rFonts w:ascii="Calibri" w:hAnsi="Calibri"/>
                <w:sz w:val="18"/>
                <w:szCs w:val="18"/>
              </w:rPr>
            </w:pPr>
            <w:r w:rsidRPr="00E83F3E">
              <w:rPr>
                <w:rFonts w:ascii="Calibri" w:hAnsi="Calibri"/>
                <w:sz w:val="18"/>
                <w:szCs w:val="18"/>
              </w:rPr>
              <w:t xml:space="preserve">Αριθμός </w:t>
            </w:r>
            <w:r w:rsidR="00724F02" w:rsidRPr="00E83F3E">
              <w:rPr>
                <w:rFonts w:ascii="Calibri" w:hAnsi="Calibri"/>
                <w:sz w:val="18"/>
                <w:szCs w:val="18"/>
              </w:rPr>
              <w:t xml:space="preserve">περασμένων </w:t>
            </w:r>
            <w:r w:rsidRPr="00E83F3E">
              <w:rPr>
                <w:rFonts w:ascii="Calibri" w:hAnsi="Calibri"/>
                <w:sz w:val="18"/>
                <w:szCs w:val="18"/>
              </w:rPr>
              <w:t>μαθημάτων έως</w:t>
            </w:r>
            <w:r w:rsidR="00724F02" w:rsidRPr="00E83F3E">
              <w:rPr>
                <w:rFonts w:ascii="Calibri" w:hAnsi="Calibri"/>
                <w:sz w:val="18"/>
                <w:szCs w:val="18"/>
              </w:rPr>
              <w:t xml:space="preserve"> την εξεταστική </w:t>
            </w:r>
            <w:r w:rsidR="006A63E0" w:rsidRPr="00E83F3E">
              <w:rPr>
                <w:rFonts w:ascii="Calibri" w:hAnsi="Calibri"/>
                <w:sz w:val="18"/>
                <w:szCs w:val="18"/>
              </w:rPr>
              <w:t>Σεπτεμβρίου</w:t>
            </w:r>
            <w:r w:rsidR="00724F02" w:rsidRPr="00E83F3E">
              <w:rPr>
                <w:rFonts w:ascii="Calibri" w:hAnsi="Calibri"/>
                <w:sz w:val="18"/>
                <w:szCs w:val="18"/>
              </w:rPr>
              <w:t xml:space="preserve"> 202</w:t>
            </w:r>
            <w:r w:rsidR="006A63E0" w:rsidRPr="00E83F3E">
              <w:rPr>
                <w:rFonts w:ascii="Calibri" w:hAnsi="Calibri"/>
                <w:sz w:val="18"/>
                <w:szCs w:val="18"/>
              </w:rPr>
              <w:t>4</w:t>
            </w:r>
            <w:r w:rsidR="008F5A5C" w:rsidRPr="00E83F3E">
              <w:rPr>
                <w:rFonts w:ascii="Calibri" w:hAnsi="Calibri"/>
                <w:sz w:val="18"/>
                <w:szCs w:val="18"/>
              </w:rPr>
              <w:t>:</w:t>
            </w:r>
          </w:p>
          <w:p w14:paraId="01FB96DE" w14:textId="7C1E3DAE" w:rsidR="00724F02" w:rsidRPr="00E83F3E" w:rsidRDefault="00724F02" w:rsidP="00240FAE">
            <w:pPr>
              <w:pStyle w:val="BodyText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2183" w:type="dxa"/>
          </w:tcPr>
          <w:p w14:paraId="2BD770CE" w14:textId="77777777" w:rsidR="008F5A5C" w:rsidRPr="00E83F3E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</w:p>
        </w:tc>
      </w:tr>
      <w:tr w:rsidR="00E83F3E" w:rsidRPr="00E83F3E" w14:paraId="1F2D5AEC" w14:textId="77777777" w:rsidTr="00F81908">
        <w:trPr>
          <w:trHeight w:val="538"/>
        </w:trPr>
        <w:tc>
          <w:tcPr>
            <w:tcW w:w="2367" w:type="dxa"/>
            <w:vAlign w:val="center"/>
          </w:tcPr>
          <w:p w14:paraId="008EA4C5" w14:textId="77777777" w:rsidR="008F5A5C" w:rsidRPr="00E83F3E" w:rsidRDefault="008F5A5C" w:rsidP="009D006A">
            <w:pPr>
              <w:pStyle w:val="BodyText"/>
              <w:ind w:right="-209"/>
              <w:rPr>
                <w:rFonts w:ascii="Calibri" w:hAnsi="Calibri"/>
                <w:b w:val="0"/>
                <w:sz w:val="18"/>
                <w:szCs w:val="18"/>
              </w:rPr>
            </w:pPr>
            <w:r w:rsidRPr="00E83F3E">
              <w:rPr>
                <w:rFonts w:ascii="Calibri" w:hAnsi="Calibri"/>
                <w:sz w:val="18"/>
                <w:szCs w:val="18"/>
              </w:rPr>
              <w:t xml:space="preserve">Άξονες ενδιαφέροντος/ </w:t>
            </w:r>
          </w:p>
          <w:p w14:paraId="7B53C420" w14:textId="77777777" w:rsidR="008F5A5C" w:rsidRPr="00E83F3E" w:rsidRDefault="008F5A5C" w:rsidP="009D006A">
            <w:pPr>
              <w:pStyle w:val="BodyText"/>
              <w:ind w:right="-96"/>
              <w:rPr>
                <w:rFonts w:ascii="Calibri" w:hAnsi="Calibri"/>
                <w:i/>
                <w:sz w:val="18"/>
                <w:szCs w:val="18"/>
              </w:rPr>
            </w:pPr>
            <w:r w:rsidRPr="00E83F3E">
              <w:rPr>
                <w:rFonts w:ascii="Calibri" w:hAnsi="Calibri"/>
                <w:i/>
                <w:sz w:val="18"/>
                <w:szCs w:val="18"/>
              </w:rPr>
              <w:t xml:space="preserve"> (κατά σειρά προτίμησης)</w:t>
            </w:r>
          </w:p>
        </w:tc>
        <w:tc>
          <w:tcPr>
            <w:tcW w:w="8123" w:type="dxa"/>
            <w:gridSpan w:val="3"/>
          </w:tcPr>
          <w:p w14:paraId="5797F70E" w14:textId="77777777" w:rsidR="008F5A5C" w:rsidRPr="00E83F3E" w:rsidRDefault="008F5A5C" w:rsidP="009D006A">
            <w:pPr>
              <w:pStyle w:val="BodyText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E83F3E">
              <w:rPr>
                <w:rFonts w:ascii="Calibri" w:hAnsi="Calibri"/>
                <w:sz w:val="18"/>
                <w:szCs w:val="18"/>
              </w:rPr>
              <w:t>(α)</w:t>
            </w:r>
          </w:p>
          <w:p w14:paraId="7BEDAF6C" w14:textId="77777777" w:rsidR="008F5A5C" w:rsidRPr="00E83F3E" w:rsidRDefault="008F5A5C" w:rsidP="009D006A">
            <w:pPr>
              <w:pStyle w:val="BodyText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E83F3E">
              <w:rPr>
                <w:rFonts w:ascii="Calibri" w:hAnsi="Calibri"/>
                <w:sz w:val="18"/>
                <w:szCs w:val="18"/>
              </w:rPr>
              <w:t>(β)</w:t>
            </w:r>
          </w:p>
          <w:p w14:paraId="686FAC2E" w14:textId="77777777" w:rsidR="008F5A5C" w:rsidRPr="00E83F3E" w:rsidRDefault="008F5A5C" w:rsidP="009D006A">
            <w:pPr>
              <w:pStyle w:val="BodyText"/>
              <w:tabs>
                <w:tab w:val="left" w:pos="2115"/>
              </w:tabs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E83F3E">
              <w:rPr>
                <w:rFonts w:ascii="Calibri" w:hAnsi="Calibri"/>
                <w:sz w:val="18"/>
                <w:szCs w:val="18"/>
              </w:rPr>
              <w:t>(γ)</w:t>
            </w:r>
            <w:r w:rsidRPr="00E83F3E">
              <w:rPr>
                <w:rFonts w:ascii="Calibri" w:hAnsi="Calibri"/>
                <w:sz w:val="18"/>
                <w:szCs w:val="18"/>
              </w:rPr>
              <w:tab/>
            </w:r>
          </w:p>
        </w:tc>
      </w:tr>
      <w:tr w:rsidR="00E83F3E" w:rsidRPr="00E83F3E" w14:paraId="465B4638" w14:textId="77777777" w:rsidTr="00F81908">
        <w:tc>
          <w:tcPr>
            <w:tcW w:w="2367" w:type="dxa"/>
            <w:vAlign w:val="center"/>
          </w:tcPr>
          <w:p w14:paraId="2A05CD07" w14:textId="77777777" w:rsidR="008F5A5C" w:rsidRPr="00E83F3E" w:rsidRDefault="008F5A5C" w:rsidP="005D055D">
            <w:pPr>
              <w:pStyle w:val="BodyText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E83F3E">
              <w:rPr>
                <w:rFonts w:ascii="Calibri" w:hAnsi="Calibri"/>
                <w:sz w:val="18"/>
                <w:szCs w:val="18"/>
              </w:rPr>
              <w:t>Προτεινόμενος φορέας απασχόλησης</w:t>
            </w:r>
            <w:r w:rsidRPr="00E83F3E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E83F3E"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E83F3E">
              <w:rPr>
                <w:rFonts w:ascii="Calibri" w:hAnsi="Calibri"/>
                <w:i/>
                <w:sz w:val="20"/>
              </w:rPr>
              <w:t>προαιρετικό</w:t>
            </w:r>
            <w:r w:rsidRPr="00E83F3E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123" w:type="dxa"/>
            <w:gridSpan w:val="3"/>
          </w:tcPr>
          <w:p w14:paraId="3B974F59" w14:textId="08D436FE" w:rsidR="008F5A5C" w:rsidRPr="00E83F3E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  <w:r w:rsidRPr="00E83F3E">
              <w:rPr>
                <w:rFonts w:ascii="Calibri" w:hAnsi="Calibri"/>
                <w:sz w:val="18"/>
                <w:szCs w:val="18"/>
              </w:rPr>
              <w:t xml:space="preserve">Επωνυμία </w:t>
            </w:r>
            <w:r w:rsidR="00724F02" w:rsidRPr="00E83F3E">
              <w:rPr>
                <w:rFonts w:ascii="Calibri" w:hAnsi="Calibri"/>
                <w:sz w:val="18"/>
                <w:szCs w:val="18"/>
              </w:rPr>
              <w:t xml:space="preserve">προτεινόμενου </w:t>
            </w:r>
            <w:r w:rsidRPr="00E83F3E">
              <w:rPr>
                <w:rFonts w:ascii="Calibri" w:hAnsi="Calibri"/>
                <w:sz w:val="18"/>
                <w:szCs w:val="18"/>
              </w:rPr>
              <w:t>φορέα</w:t>
            </w:r>
            <w:r w:rsidR="00724F02" w:rsidRPr="00E83F3E">
              <w:rPr>
                <w:rFonts w:ascii="Calibri" w:hAnsi="Calibri"/>
                <w:sz w:val="18"/>
                <w:szCs w:val="18"/>
              </w:rPr>
              <w:t xml:space="preserve"> για ΠΑ</w:t>
            </w:r>
            <w:r w:rsidRPr="00E83F3E">
              <w:rPr>
                <w:rFonts w:ascii="Calibri" w:hAnsi="Calibri"/>
                <w:sz w:val="18"/>
                <w:szCs w:val="18"/>
              </w:rPr>
              <w:t>:</w:t>
            </w:r>
          </w:p>
          <w:p w14:paraId="3D05D635" w14:textId="77777777" w:rsidR="008F5A5C" w:rsidRPr="00E83F3E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  <w:r w:rsidRPr="00E83F3E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…………………………………………………………………………….………………………………………………………………………………………………….</w:t>
            </w:r>
          </w:p>
          <w:p w14:paraId="69A6B726" w14:textId="77777777" w:rsidR="00724F02" w:rsidRPr="00E83F3E" w:rsidRDefault="00724F02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</w:p>
          <w:p w14:paraId="4602DCE7" w14:textId="77777777" w:rsidR="00724F02" w:rsidRPr="00E83F3E" w:rsidRDefault="00724F02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</w:p>
          <w:p w14:paraId="36CBDFF3" w14:textId="77777777" w:rsidR="00724F02" w:rsidRPr="00E83F3E" w:rsidRDefault="00724F02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</w:p>
        </w:tc>
      </w:tr>
      <w:tr w:rsidR="00E83F3E" w:rsidRPr="00E83F3E" w14:paraId="07E19385" w14:textId="77777777" w:rsidTr="00F81908">
        <w:tc>
          <w:tcPr>
            <w:tcW w:w="10490" w:type="dxa"/>
            <w:gridSpan w:val="4"/>
            <w:vAlign w:val="center"/>
          </w:tcPr>
          <w:p w14:paraId="711592BD" w14:textId="4AA49608" w:rsidR="008F5A5C" w:rsidRPr="00E83F3E" w:rsidRDefault="008F5A5C" w:rsidP="00C35A38">
            <w:pPr>
              <w:pStyle w:val="BodyText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b w:val="0"/>
                <w:sz w:val="18"/>
                <w:szCs w:val="18"/>
              </w:rPr>
            </w:pPr>
            <w:r w:rsidRPr="00E83F3E">
              <w:rPr>
                <w:rFonts w:ascii="Calibri" w:hAnsi="Calibri"/>
                <w:sz w:val="18"/>
                <w:szCs w:val="18"/>
              </w:rPr>
              <w:t>Αιτούμαι συμμετοχής στο πρόγραμμα</w:t>
            </w:r>
            <w:r w:rsidR="00056134" w:rsidRPr="00E83F3E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56134" w:rsidRPr="00E83F3E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«</w:t>
            </w:r>
            <w:r w:rsidR="006A63E0" w:rsidRPr="00E83F3E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 xml:space="preserve">Πρακτική Άσκηση Πανεπιστημίου Πατρών </w:t>
            </w:r>
            <w:proofErr w:type="spellStart"/>
            <w:r w:rsidR="006A63E0" w:rsidRPr="00E83F3E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ακ</w:t>
            </w:r>
            <w:proofErr w:type="spellEnd"/>
            <w:r w:rsidR="006A63E0" w:rsidRPr="00E83F3E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. ετών 2024-2025, 2025-2026 &amp; 2026-2027» με κωδικό MIS 6020851, η οποία συγχρηματοδοτείται από το Ευρωπαϊκό Κοινωνικό Ταμείο (ΕΚΤ+) και από Εθνικούς Πόρους μέσω του Επιχειρησιακού Προγράμματος «Ανάπτυξη Ανθρώπινου Δυναμικού &amp; Κοινωνική Συνοχή» (ΠΠ 2021-2027).</w:t>
            </w:r>
          </w:p>
          <w:p w14:paraId="3DAC57C3" w14:textId="01C92BDE" w:rsidR="008F5A5C" w:rsidRPr="00E83F3E" w:rsidRDefault="008F5A5C" w:rsidP="00C35A38">
            <w:pPr>
              <w:pStyle w:val="BodyText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8"/>
                <w:szCs w:val="18"/>
              </w:rPr>
            </w:pPr>
            <w:r w:rsidRPr="00E83F3E">
              <w:rPr>
                <w:rFonts w:ascii="Calibri" w:hAnsi="Calibri"/>
                <w:sz w:val="18"/>
                <w:szCs w:val="18"/>
              </w:rPr>
              <w:t>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4C974BB3" w:rsidR="008F5A5C" w:rsidRPr="00E83F3E" w:rsidRDefault="008F5A5C" w:rsidP="00C35A38">
            <w:pPr>
              <w:pStyle w:val="BodyText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8"/>
                <w:szCs w:val="18"/>
              </w:rPr>
            </w:pPr>
            <w:r w:rsidRPr="00E83F3E">
              <w:rPr>
                <w:rFonts w:ascii="Calibri" w:hAnsi="Calibri"/>
                <w:sz w:val="18"/>
                <w:szCs w:val="18"/>
              </w:rPr>
              <w:t>Δηλώνω υπεύθυνα ότι δεσμεύομαι να τηρήσω τους κανονισμούς και το πλαίσιο υλοποίησης που διέπουν τ</w:t>
            </w:r>
            <w:r w:rsidR="00D16F0C" w:rsidRPr="00E83F3E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E83F3E">
              <w:rPr>
                <w:rFonts w:ascii="Calibri" w:hAnsi="Calibri"/>
                <w:sz w:val="18"/>
                <w:szCs w:val="18"/>
              </w:rPr>
              <w:t xml:space="preserve"> πρόγραμμα. </w:t>
            </w:r>
          </w:p>
          <w:p w14:paraId="22A329CB" w14:textId="7A420E66" w:rsidR="008F5A5C" w:rsidRPr="00E83F3E" w:rsidRDefault="008F5A5C" w:rsidP="009D006A">
            <w:pPr>
              <w:pStyle w:val="BodyText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E83F3E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688708B7" w14:textId="77777777" w:rsidR="008F5A5C" w:rsidRPr="00E83F3E" w:rsidRDefault="008F5A5C" w:rsidP="009D006A">
            <w:pPr>
              <w:pStyle w:val="BodyText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E83F3E" w:rsidRDefault="00AF57E1" w:rsidP="009D006A">
            <w:pPr>
              <w:pStyle w:val="BodyText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E83F3E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E83F3E">
              <w:rPr>
                <w:rFonts w:ascii="Calibri" w:hAnsi="Calibri"/>
                <w:sz w:val="18"/>
                <w:szCs w:val="18"/>
              </w:rPr>
              <w:t>/</w:t>
            </w:r>
            <w:r w:rsidRPr="00E83F3E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E83F3E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52942A5F" w14:textId="77777777" w:rsidR="00985E7B" w:rsidRPr="00E83F3E" w:rsidRDefault="00985E7B" w:rsidP="006A3B1C">
            <w:pPr>
              <w:pStyle w:val="BodyText"/>
              <w:ind w:right="612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92A682A" w14:textId="77777777" w:rsidR="00985E7B" w:rsidRPr="00E83F3E" w:rsidRDefault="00985E7B" w:rsidP="009D006A">
            <w:pPr>
              <w:pStyle w:val="BodyText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E83F3E" w:rsidRDefault="008F5A5C" w:rsidP="009D006A">
            <w:pPr>
              <w:pStyle w:val="BodyText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E83F3E" w:rsidRDefault="008F5A5C" w:rsidP="009D006A">
            <w:pPr>
              <w:pStyle w:val="BodyText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E83F3E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φοιτητή/τριας)</w:t>
            </w:r>
          </w:p>
          <w:p w14:paraId="2B1B6025" w14:textId="77777777" w:rsidR="008F5A5C" w:rsidRPr="00E83F3E" w:rsidRDefault="008F5A5C" w:rsidP="00F81908">
            <w:pPr>
              <w:ind w:left="286"/>
              <w:rPr>
                <w:rFonts w:ascii="Calibri" w:hAnsi="Calibri"/>
                <w:sz w:val="18"/>
                <w:szCs w:val="18"/>
              </w:rPr>
            </w:pPr>
            <w:r w:rsidRPr="00E83F3E">
              <w:rPr>
                <w:rFonts w:ascii="Calibri" w:hAnsi="Calibri"/>
                <w:b/>
                <w:sz w:val="18"/>
                <w:szCs w:val="18"/>
                <w:u w:val="single"/>
              </w:rPr>
              <w:t>ΣΥΝΗΜΜΕΝΑ</w:t>
            </w:r>
            <w:r w:rsidRPr="00E83F3E">
              <w:rPr>
                <w:rFonts w:ascii="Calibri" w:hAnsi="Calibri"/>
                <w:sz w:val="18"/>
                <w:szCs w:val="18"/>
              </w:rPr>
              <w:t>:</w:t>
            </w:r>
          </w:p>
          <w:p w14:paraId="55E9DD74" w14:textId="4879840D" w:rsidR="00332C34" w:rsidRPr="00E83F3E" w:rsidRDefault="008F5A5C" w:rsidP="00623080">
            <w:pPr>
              <w:numPr>
                <w:ilvl w:val="0"/>
                <w:numId w:val="16"/>
              </w:numPr>
              <w:spacing w:after="120"/>
              <w:ind w:left="714" w:hanging="357"/>
              <w:rPr>
                <w:rFonts w:ascii="Calibri" w:hAnsi="Calibri"/>
                <w:sz w:val="18"/>
                <w:szCs w:val="18"/>
              </w:rPr>
            </w:pPr>
            <w:r w:rsidRPr="00E83F3E">
              <w:rPr>
                <w:rFonts w:ascii="Calibri" w:hAnsi="Calibri"/>
                <w:sz w:val="18"/>
                <w:szCs w:val="18"/>
              </w:rPr>
              <w:t>Πιστοποιητικό Αναλυτικής Βαθμολογίας</w:t>
            </w:r>
            <w:r w:rsidR="00724F02" w:rsidRPr="00E83F3E">
              <w:rPr>
                <w:rFonts w:ascii="Calibri" w:hAnsi="Calibri"/>
                <w:sz w:val="18"/>
                <w:szCs w:val="18"/>
              </w:rPr>
              <w:t xml:space="preserve">, 2.   Άλλα δικαιολογητικά (πτυχία ξένων γλωσσών </w:t>
            </w:r>
            <w:proofErr w:type="spellStart"/>
            <w:r w:rsidR="00724F02" w:rsidRPr="00E83F3E">
              <w:rPr>
                <w:rFonts w:ascii="Calibri" w:hAnsi="Calibri"/>
                <w:sz w:val="18"/>
                <w:szCs w:val="18"/>
              </w:rPr>
              <w:t>κτλ</w:t>
            </w:r>
            <w:proofErr w:type="spellEnd"/>
            <w:r w:rsidR="00724F02" w:rsidRPr="00E83F3E">
              <w:rPr>
                <w:rFonts w:ascii="Calibri" w:hAnsi="Calibri"/>
                <w:sz w:val="18"/>
                <w:szCs w:val="18"/>
              </w:rPr>
              <w:t>).</w:t>
            </w:r>
          </w:p>
        </w:tc>
      </w:tr>
    </w:tbl>
    <w:p w14:paraId="0C7E9001" w14:textId="60C4B137" w:rsidR="00561F30" w:rsidRPr="00E83F3E" w:rsidRDefault="00561F30" w:rsidP="00C35A38">
      <w:pPr>
        <w:tabs>
          <w:tab w:val="left" w:pos="2952"/>
        </w:tabs>
        <w:rPr>
          <w:sz w:val="12"/>
          <w:szCs w:val="12"/>
        </w:rPr>
      </w:pPr>
    </w:p>
    <w:sectPr w:rsidR="00561F30" w:rsidRPr="00E83F3E" w:rsidSect="00724F02">
      <w:headerReference w:type="default" r:id="rId7"/>
      <w:footerReference w:type="even" r:id="rId8"/>
      <w:footerReference w:type="default" r:id="rId9"/>
      <w:pgSz w:w="11906" w:h="16838"/>
      <w:pgMar w:top="540" w:right="1418" w:bottom="1247" w:left="1276" w:header="270" w:footer="5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E3B85" w14:textId="77777777" w:rsidR="00464F37" w:rsidRDefault="00464F37">
      <w:r>
        <w:separator/>
      </w:r>
    </w:p>
  </w:endnote>
  <w:endnote w:type="continuationSeparator" w:id="0">
    <w:p w14:paraId="0E10953D" w14:textId="77777777" w:rsidR="00464F37" w:rsidRDefault="00464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C7319" w14:textId="77777777" w:rsidR="00E14F5A" w:rsidRDefault="00960571" w:rsidP="00AB5E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14F5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886C6F" w14:textId="77777777" w:rsidR="00E14F5A" w:rsidRDefault="00E14F5A" w:rsidP="00655D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6403" w14:textId="0D1AFAB7" w:rsidR="00623080" w:rsidRDefault="00623080">
    <w:pPr>
      <w:pStyle w:val="Footer"/>
    </w:pPr>
    <w:r>
      <w:rPr>
        <w:noProof/>
      </w:rPr>
      <w:drawing>
        <wp:inline distT="0" distB="0" distL="0" distR="0" wp14:anchorId="1726B93F" wp14:editId="6774F655">
          <wp:extent cx="5925820" cy="567055"/>
          <wp:effectExtent l="0" t="0" r="0" b="4445"/>
          <wp:docPr id="1875286526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582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79C3A" w14:textId="77777777" w:rsidR="00464F37" w:rsidRDefault="00464F37">
      <w:r>
        <w:separator/>
      </w:r>
    </w:p>
  </w:footnote>
  <w:footnote w:type="continuationSeparator" w:id="0">
    <w:p w14:paraId="74E5D59A" w14:textId="77777777" w:rsidR="00464F37" w:rsidRDefault="00464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68"/>
      <w:gridCol w:w="4318"/>
    </w:tblGrid>
    <w:tr w:rsidR="00623080" w14:paraId="7049332F" w14:textId="77777777" w:rsidTr="00DD74AE">
      <w:trPr>
        <w:trHeight w:val="1697"/>
      </w:trPr>
      <w:tc>
        <w:tcPr>
          <w:tcW w:w="4814" w:type="dxa"/>
          <w:vAlign w:val="center"/>
        </w:tcPr>
        <w:p w14:paraId="6130F768" w14:textId="77777777" w:rsidR="00623080" w:rsidRDefault="00623080" w:rsidP="0062308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33D828B" wp14:editId="29C5DAB3">
                <wp:extent cx="2036445" cy="664210"/>
                <wp:effectExtent l="0" t="0" r="1905" b="2540"/>
                <wp:docPr id="1105066383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2E9048E5" w14:textId="77777777" w:rsidR="00623080" w:rsidRDefault="00623080" w:rsidP="00623080">
          <w:pPr>
            <w:pStyle w:val="Header"/>
            <w:jc w:val="center"/>
          </w:pPr>
          <w:r w:rsidRPr="007B5249">
            <w:rPr>
              <w:noProof/>
            </w:rPr>
            <w:drawing>
              <wp:inline distT="0" distB="0" distL="0" distR="0" wp14:anchorId="2663D474" wp14:editId="6D1F4179">
                <wp:extent cx="845688" cy="809702"/>
                <wp:effectExtent l="0" t="0" r="0" b="0"/>
                <wp:docPr id="2030688714" name="Εικόνα 249846844" descr="Εικόνα που περιέχει στιγμιότυπο οθόνης, κείμενο, πολυχρωμία, γραφικά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2D869F" w14:textId="77777777" w:rsidR="00CA2964" w:rsidRPr="00623080" w:rsidRDefault="00CA2964" w:rsidP="006230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16A4F"/>
    <w:multiLevelType w:val="hybridMultilevel"/>
    <w:tmpl w:val="2D744282"/>
    <w:lvl w:ilvl="0" w:tplc="0408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0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172008">
    <w:abstractNumId w:val="7"/>
  </w:num>
  <w:num w:numId="2" w16cid:durableId="1158692189">
    <w:abstractNumId w:val="11"/>
  </w:num>
  <w:num w:numId="3" w16cid:durableId="1404983448">
    <w:abstractNumId w:val="16"/>
  </w:num>
  <w:num w:numId="4" w16cid:durableId="28074606">
    <w:abstractNumId w:val="1"/>
  </w:num>
  <w:num w:numId="5" w16cid:durableId="1140806848">
    <w:abstractNumId w:val="14"/>
  </w:num>
  <w:num w:numId="6" w16cid:durableId="1543249260">
    <w:abstractNumId w:val="13"/>
  </w:num>
  <w:num w:numId="7" w16cid:durableId="28378139">
    <w:abstractNumId w:val="17"/>
  </w:num>
  <w:num w:numId="8" w16cid:durableId="602079836">
    <w:abstractNumId w:val="20"/>
  </w:num>
  <w:num w:numId="9" w16cid:durableId="963117437">
    <w:abstractNumId w:val="0"/>
  </w:num>
  <w:num w:numId="10" w16cid:durableId="1213924866">
    <w:abstractNumId w:val="8"/>
  </w:num>
  <w:num w:numId="11" w16cid:durableId="807287140">
    <w:abstractNumId w:val="15"/>
  </w:num>
  <w:num w:numId="12" w16cid:durableId="1266813798">
    <w:abstractNumId w:val="10"/>
  </w:num>
  <w:num w:numId="13" w16cid:durableId="1299382715">
    <w:abstractNumId w:val="12"/>
  </w:num>
  <w:num w:numId="14" w16cid:durableId="333532009">
    <w:abstractNumId w:val="3"/>
  </w:num>
  <w:num w:numId="15" w16cid:durableId="1118840819">
    <w:abstractNumId w:val="2"/>
  </w:num>
  <w:num w:numId="16" w16cid:durableId="870416369">
    <w:abstractNumId w:val="18"/>
  </w:num>
  <w:num w:numId="17" w16cid:durableId="998117104">
    <w:abstractNumId w:val="6"/>
  </w:num>
  <w:num w:numId="18" w16cid:durableId="1488473310">
    <w:abstractNumId w:val="21"/>
  </w:num>
  <w:num w:numId="19" w16cid:durableId="1130248379">
    <w:abstractNumId w:val="5"/>
  </w:num>
  <w:num w:numId="20" w16cid:durableId="266280889">
    <w:abstractNumId w:val="9"/>
  </w:num>
  <w:num w:numId="21" w16cid:durableId="890850966">
    <w:abstractNumId w:val="4"/>
  </w:num>
  <w:num w:numId="22" w16cid:durableId="123273591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6134"/>
    <w:rsid w:val="00063F8E"/>
    <w:rsid w:val="00065410"/>
    <w:rsid w:val="0007560B"/>
    <w:rsid w:val="0009746A"/>
    <w:rsid w:val="000A03B0"/>
    <w:rsid w:val="000B50E1"/>
    <w:rsid w:val="000C47B1"/>
    <w:rsid w:val="000D0FC7"/>
    <w:rsid w:val="000D4C08"/>
    <w:rsid w:val="000D5134"/>
    <w:rsid w:val="000E42E6"/>
    <w:rsid w:val="000E56EF"/>
    <w:rsid w:val="000F2F9C"/>
    <w:rsid w:val="00100234"/>
    <w:rsid w:val="0010033B"/>
    <w:rsid w:val="00103E50"/>
    <w:rsid w:val="00113E45"/>
    <w:rsid w:val="0011473D"/>
    <w:rsid w:val="00126371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2BB4"/>
    <w:rsid w:val="001D291F"/>
    <w:rsid w:val="001D3C82"/>
    <w:rsid w:val="001D5890"/>
    <w:rsid w:val="001F22F4"/>
    <w:rsid w:val="00200411"/>
    <w:rsid w:val="00222186"/>
    <w:rsid w:val="002221C4"/>
    <w:rsid w:val="00240FAE"/>
    <w:rsid w:val="00245CA3"/>
    <w:rsid w:val="00255E90"/>
    <w:rsid w:val="00261D68"/>
    <w:rsid w:val="00273ED6"/>
    <w:rsid w:val="002A45E1"/>
    <w:rsid w:val="002A6858"/>
    <w:rsid w:val="002D3FBD"/>
    <w:rsid w:val="002E2768"/>
    <w:rsid w:val="002E4288"/>
    <w:rsid w:val="002F0B53"/>
    <w:rsid w:val="00321E20"/>
    <w:rsid w:val="00322A90"/>
    <w:rsid w:val="00322B88"/>
    <w:rsid w:val="003236EE"/>
    <w:rsid w:val="003273CB"/>
    <w:rsid w:val="00332C34"/>
    <w:rsid w:val="0033456A"/>
    <w:rsid w:val="00344F65"/>
    <w:rsid w:val="00345E9F"/>
    <w:rsid w:val="00351678"/>
    <w:rsid w:val="00364100"/>
    <w:rsid w:val="00370DDA"/>
    <w:rsid w:val="00382A15"/>
    <w:rsid w:val="00392BF7"/>
    <w:rsid w:val="00393017"/>
    <w:rsid w:val="003A7862"/>
    <w:rsid w:val="003B1F8F"/>
    <w:rsid w:val="003B2AA4"/>
    <w:rsid w:val="003C674E"/>
    <w:rsid w:val="003D42F0"/>
    <w:rsid w:val="003E15F4"/>
    <w:rsid w:val="003E17EF"/>
    <w:rsid w:val="00426606"/>
    <w:rsid w:val="00426B72"/>
    <w:rsid w:val="004273DA"/>
    <w:rsid w:val="004624A8"/>
    <w:rsid w:val="00464F37"/>
    <w:rsid w:val="00472A9B"/>
    <w:rsid w:val="00490F12"/>
    <w:rsid w:val="00493315"/>
    <w:rsid w:val="004937CF"/>
    <w:rsid w:val="004A3335"/>
    <w:rsid w:val="004B496F"/>
    <w:rsid w:val="004C0B98"/>
    <w:rsid w:val="004E2FC6"/>
    <w:rsid w:val="004F2ACB"/>
    <w:rsid w:val="004F2CB5"/>
    <w:rsid w:val="0051398E"/>
    <w:rsid w:val="00515A4E"/>
    <w:rsid w:val="00515B6A"/>
    <w:rsid w:val="00521804"/>
    <w:rsid w:val="00531762"/>
    <w:rsid w:val="00532048"/>
    <w:rsid w:val="00536D33"/>
    <w:rsid w:val="00544C9C"/>
    <w:rsid w:val="00556607"/>
    <w:rsid w:val="00557FF4"/>
    <w:rsid w:val="00561F30"/>
    <w:rsid w:val="00571B2A"/>
    <w:rsid w:val="00580AA3"/>
    <w:rsid w:val="005972CD"/>
    <w:rsid w:val="005A0EFD"/>
    <w:rsid w:val="005A7F98"/>
    <w:rsid w:val="005D055D"/>
    <w:rsid w:val="005D74CC"/>
    <w:rsid w:val="005E59A8"/>
    <w:rsid w:val="005E5F26"/>
    <w:rsid w:val="006073A5"/>
    <w:rsid w:val="006073F9"/>
    <w:rsid w:val="00612576"/>
    <w:rsid w:val="00614A10"/>
    <w:rsid w:val="00620A69"/>
    <w:rsid w:val="00623080"/>
    <w:rsid w:val="006253D6"/>
    <w:rsid w:val="00626BD1"/>
    <w:rsid w:val="00635A3F"/>
    <w:rsid w:val="006431C2"/>
    <w:rsid w:val="0064652C"/>
    <w:rsid w:val="006518A9"/>
    <w:rsid w:val="0065402A"/>
    <w:rsid w:val="00655DBC"/>
    <w:rsid w:val="00673D1E"/>
    <w:rsid w:val="006A00E5"/>
    <w:rsid w:val="006A3B1C"/>
    <w:rsid w:val="006A63E0"/>
    <w:rsid w:val="0070205C"/>
    <w:rsid w:val="00703F4D"/>
    <w:rsid w:val="00714282"/>
    <w:rsid w:val="0072318A"/>
    <w:rsid w:val="0072412B"/>
    <w:rsid w:val="00724F02"/>
    <w:rsid w:val="00727300"/>
    <w:rsid w:val="0073557D"/>
    <w:rsid w:val="00735F1C"/>
    <w:rsid w:val="00736841"/>
    <w:rsid w:val="00757D0F"/>
    <w:rsid w:val="007609BA"/>
    <w:rsid w:val="007761DD"/>
    <w:rsid w:val="00781F94"/>
    <w:rsid w:val="00786593"/>
    <w:rsid w:val="00796BFD"/>
    <w:rsid w:val="007B5CBA"/>
    <w:rsid w:val="007C36FF"/>
    <w:rsid w:val="007C3E8A"/>
    <w:rsid w:val="007D0026"/>
    <w:rsid w:val="007E18A6"/>
    <w:rsid w:val="007F05BB"/>
    <w:rsid w:val="007F21C4"/>
    <w:rsid w:val="007F2633"/>
    <w:rsid w:val="007F5C5F"/>
    <w:rsid w:val="007F65AB"/>
    <w:rsid w:val="00813C3D"/>
    <w:rsid w:val="008167A8"/>
    <w:rsid w:val="00825D2D"/>
    <w:rsid w:val="00826630"/>
    <w:rsid w:val="00837BE3"/>
    <w:rsid w:val="008411F4"/>
    <w:rsid w:val="008542F2"/>
    <w:rsid w:val="00856FC1"/>
    <w:rsid w:val="008917F0"/>
    <w:rsid w:val="008A2BC2"/>
    <w:rsid w:val="008A4751"/>
    <w:rsid w:val="008B33C4"/>
    <w:rsid w:val="008B6419"/>
    <w:rsid w:val="008C0AB0"/>
    <w:rsid w:val="008C6D37"/>
    <w:rsid w:val="008C786B"/>
    <w:rsid w:val="008D4BC7"/>
    <w:rsid w:val="008D5223"/>
    <w:rsid w:val="008E324F"/>
    <w:rsid w:val="008F0F8D"/>
    <w:rsid w:val="008F18E4"/>
    <w:rsid w:val="008F5A5C"/>
    <w:rsid w:val="00913A16"/>
    <w:rsid w:val="00924331"/>
    <w:rsid w:val="00924ED5"/>
    <w:rsid w:val="00927755"/>
    <w:rsid w:val="00936795"/>
    <w:rsid w:val="00942CD0"/>
    <w:rsid w:val="0094414B"/>
    <w:rsid w:val="00950B38"/>
    <w:rsid w:val="00951562"/>
    <w:rsid w:val="00951A06"/>
    <w:rsid w:val="00960571"/>
    <w:rsid w:val="00960DA2"/>
    <w:rsid w:val="00971FA8"/>
    <w:rsid w:val="009747CB"/>
    <w:rsid w:val="00975EB6"/>
    <w:rsid w:val="00980A51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F30E7"/>
    <w:rsid w:val="00A10088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42D0"/>
    <w:rsid w:val="00A72071"/>
    <w:rsid w:val="00A74441"/>
    <w:rsid w:val="00A836FF"/>
    <w:rsid w:val="00A90A84"/>
    <w:rsid w:val="00A93938"/>
    <w:rsid w:val="00AB2037"/>
    <w:rsid w:val="00AB5E2E"/>
    <w:rsid w:val="00AB6BC1"/>
    <w:rsid w:val="00AC13A1"/>
    <w:rsid w:val="00AC4FF5"/>
    <w:rsid w:val="00AD39F7"/>
    <w:rsid w:val="00AE1530"/>
    <w:rsid w:val="00AE34E8"/>
    <w:rsid w:val="00AF23B9"/>
    <w:rsid w:val="00AF57E1"/>
    <w:rsid w:val="00AF705B"/>
    <w:rsid w:val="00B14DEA"/>
    <w:rsid w:val="00B15BE9"/>
    <w:rsid w:val="00B17095"/>
    <w:rsid w:val="00B27E3A"/>
    <w:rsid w:val="00B359A6"/>
    <w:rsid w:val="00B364D7"/>
    <w:rsid w:val="00B54E7F"/>
    <w:rsid w:val="00B55BF5"/>
    <w:rsid w:val="00B60766"/>
    <w:rsid w:val="00B62EC0"/>
    <w:rsid w:val="00B62F2C"/>
    <w:rsid w:val="00B6379B"/>
    <w:rsid w:val="00B76087"/>
    <w:rsid w:val="00B8376F"/>
    <w:rsid w:val="00B97893"/>
    <w:rsid w:val="00BA6CBE"/>
    <w:rsid w:val="00BB4E04"/>
    <w:rsid w:val="00BD2DE7"/>
    <w:rsid w:val="00BD5ED7"/>
    <w:rsid w:val="00BF6562"/>
    <w:rsid w:val="00BF7F07"/>
    <w:rsid w:val="00C06100"/>
    <w:rsid w:val="00C11B46"/>
    <w:rsid w:val="00C1396D"/>
    <w:rsid w:val="00C25796"/>
    <w:rsid w:val="00C333F0"/>
    <w:rsid w:val="00C35A38"/>
    <w:rsid w:val="00C432B9"/>
    <w:rsid w:val="00C460C9"/>
    <w:rsid w:val="00C5433B"/>
    <w:rsid w:val="00C56EFF"/>
    <w:rsid w:val="00C875CE"/>
    <w:rsid w:val="00C93C3F"/>
    <w:rsid w:val="00C9424F"/>
    <w:rsid w:val="00C9508A"/>
    <w:rsid w:val="00CA2964"/>
    <w:rsid w:val="00CC20F7"/>
    <w:rsid w:val="00CF0D1B"/>
    <w:rsid w:val="00CF21E3"/>
    <w:rsid w:val="00D05480"/>
    <w:rsid w:val="00D11E18"/>
    <w:rsid w:val="00D16F0C"/>
    <w:rsid w:val="00D22DF0"/>
    <w:rsid w:val="00D236DE"/>
    <w:rsid w:val="00D26AD6"/>
    <w:rsid w:val="00D3161F"/>
    <w:rsid w:val="00D317D3"/>
    <w:rsid w:val="00D40E34"/>
    <w:rsid w:val="00D43FC6"/>
    <w:rsid w:val="00D60890"/>
    <w:rsid w:val="00D85295"/>
    <w:rsid w:val="00DB4134"/>
    <w:rsid w:val="00DB7C03"/>
    <w:rsid w:val="00DC4CA0"/>
    <w:rsid w:val="00DF012D"/>
    <w:rsid w:val="00E0443F"/>
    <w:rsid w:val="00E14F5A"/>
    <w:rsid w:val="00E21E53"/>
    <w:rsid w:val="00E3148D"/>
    <w:rsid w:val="00E42BAF"/>
    <w:rsid w:val="00E65CD9"/>
    <w:rsid w:val="00E83EF5"/>
    <w:rsid w:val="00E83F3E"/>
    <w:rsid w:val="00E92DA0"/>
    <w:rsid w:val="00E94782"/>
    <w:rsid w:val="00EA1D9B"/>
    <w:rsid w:val="00EA7804"/>
    <w:rsid w:val="00EA7908"/>
    <w:rsid w:val="00ED2CCF"/>
    <w:rsid w:val="00EE47B0"/>
    <w:rsid w:val="00EF7A4F"/>
    <w:rsid w:val="00F4199A"/>
    <w:rsid w:val="00F43E86"/>
    <w:rsid w:val="00F559B9"/>
    <w:rsid w:val="00F57605"/>
    <w:rsid w:val="00F65292"/>
    <w:rsid w:val="00F81908"/>
    <w:rsid w:val="00FB5951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8379EF"/>
  <w15:docId w15:val="{FE1EAE5A-7C80-4FA5-9F31-0399E965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61DD"/>
  </w:style>
  <w:style w:type="paragraph" w:styleId="Heading1">
    <w:name w:val="heading 1"/>
    <w:basedOn w:val="Normal"/>
    <w:next w:val="Normal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Heading2">
    <w:name w:val="heading 2"/>
    <w:basedOn w:val="Normal"/>
    <w:next w:val="Normal"/>
    <w:qFormat/>
    <w:rsid w:val="00EA7804"/>
    <w:pPr>
      <w:keepNext/>
      <w:jc w:val="center"/>
      <w:outlineLvl w:val="1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433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Normal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Hyperlink">
    <w:name w:val="Hyperlink"/>
    <w:rsid w:val="00C56EFF"/>
    <w:rPr>
      <w:color w:val="0000FF"/>
      <w:u w:val="single"/>
    </w:rPr>
  </w:style>
  <w:style w:type="paragraph" w:styleId="BodyText">
    <w:name w:val="Body Text"/>
    <w:basedOn w:val="Normal"/>
    <w:link w:val="BodyTextChar"/>
    <w:rsid w:val="00655DBC"/>
    <w:pPr>
      <w:jc w:val="both"/>
    </w:pPr>
    <w:rPr>
      <w:rFonts w:ascii="Arial" w:hAnsi="Arial"/>
      <w:b/>
      <w:sz w:val="24"/>
    </w:rPr>
  </w:style>
  <w:style w:type="character" w:customStyle="1" w:styleId="BodyTextChar">
    <w:name w:val="Body Text Char"/>
    <w:link w:val="BodyText"/>
    <w:rsid w:val="00655DBC"/>
    <w:rPr>
      <w:rFonts w:ascii="Arial" w:hAnsi="Arial"/>
      <w:b/>
      <w:sz w:val="24"/>
      <w:lang w:val="el-GR" w:eastAsia="el-GR" w:bidi="ar-SA"/>
    </w:rPr>
  </w:style>
  <w:style w:type="character" w:styleId="PageNumber">
    <w:name w:val="page number"/>
    <w:basedOn w:val="DefaultParagraphFont"/>
    <w:rsid w:val="00655DBC"/>
  </w:style>
  <w:style w:type="character" w:customStyle="1" w:styleId="Heading7Char">
    <w:name w:val="Heading 7 Char"/>
    <w:link w:val="Heading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BodyTextIndent">
    <w:name w:val="Body Text Indent"/>
    <w:basedOn w:val="Normal"/>
    <w:rsid w:val="009C4AA0"/>
    <w:pPr>
      <w:spacing w:after="120"/>
      <w:ind w:left="283"/>
    </w:pPr>
  </w:style>
  <w:style w:type="paragraph" w:customStyle="1" w:styleId="1">
    <w:name w:val="Παράγραφος λίστας1"/>
    <w:basedOn w:val="Normal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0477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4773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00234"/>
  </w:style>
  <w:style w:type="character" w:customStyle="1" w:styleId="HeaderChar">
    <w:name w:val="Header Char"/>
    <w:link w:val="Header"/>
    <w:uiPriority w:val="99"/>
    <w:locked/>
    <w:rsid w:val="00CA2964"/>
  </w:style>
  <w:style w:type="table" w:styleId="TableGrid">
    <w:name w:val="Table Grid"/>
    <w:basedOn w:val="TableNormal"/>
    <w:uiPriority w:val="39"/>
    <w:rsid w:val="006230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Φακής Μιχαήλ</cp:lastModifiedBy>
  <cp:revision>2</cp:revision>
  <cp:lastPrinted>2016-02-10T07:25:00Z</cp:lastPrinted>
  <dcterms:created xsi:type="dcterms:W3CDTF">2025-02-19T12:11:00Z</dcterms:created>
  <dcterms:modified xsi:type="dcterms:W3CDTF">2025-02-19T12:11:00Z</dcterms:modified>
</cp:coreProperties>
</file>